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56" w:rsidRDefault="00902156">
      <w:pPr>
        <w:spacing w:after="11"/>
        <w:ind w:right="15"/>
        <w:rPr>
          <w:rFonts w:ascii="Arial" w:hAnsi="Arial" w:cs="Arial"/>
          <w:sz w:val="24"/>
        </w:rPr>
      </w:pPr>
    </w:p>
    <w:tbl>
      <w:tblPr>
        <w:tblW w:w="10285" w:type="dxa"/>
        <w:tblLayout w:type="fixed"/>
        <w:tblCellMar>
          <w:top w:w="6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5556"/>
        <w:gridCol w:w="2968"/>
      </w:tblGrid>
      <w:tr w:rsidR="00902156">
        <w:trPr>
          <w:trHeight w:val="1203"/>
        </w:trPr>
        <w:tc>
          <w:tcPr>
            <w:tcW w:w="17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Nosilac projekta</w:t>
            </w:r>
          </w:p>
        </w:tc>
        <w:tc>
          <w:tcPr>
            <w:tcW w:w="55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left="5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Ministarstvo privrede </w:t>
            </w:r>
          </w:p>
          <w:p w:rsidR="00902156" w:rsidRDefault="00532D5D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TRAVNIK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ind w:left="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Obrazac – 5/</w:t>
            </w:r>
            <w:r w:rsidR="007A48FC">
              <w:rPr>
                <w:rFonts w:ascii="Arial" w:hAnsi="Arial" w:cs="Arial"/>
                <w:sz w:val="24"/>
              </w:rPr>
              <w:t>24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902156" w:rsidRDefault="00532D5D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902156" w:rsidRDefault="00532D5D">
      <w:pPr>
        <w:spacing w:after="0" w:line="252" w:lineRule="auto"/>
        <w:ind w:left="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ZAHTJEV </w:t>
      </w:r>
    </w:p>
    <w:p w:rsidR="00902156" w:rsidRDefault="00532D5D">
      <w:pPr>
        <w:spacing w:after="11"/>
        <w:ind w:left="23" w:right="1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za uključivanje u program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10269"/>
      </w:tblGrid>
      <w:tr w:rsidR="00902156">
        <w:trPr>
          <w:trHeight w:val="641"/>
        </w:trPr>
        <w:tc>
          <w:tcPr>
            <w:tcW w:w="102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7A48FC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8FC">
              <w:rPr>
                <w:rFonts w:ascii="Arial" w:hAnsi="Arial" w:cs="Arial"/>
                <w:sz w:val="24"/>
                <w:szCs w:val="24"/>
              </w:rPr>
              <w:t xml:space="preserve">SUBVENCIJE PRIVATNIM PREDUZEĆIMA I PODUZETNICIMA - POTICAJI PRIVREDI (POTPORA PREDUZEĆIMA U ZAVRŠETKU  IMPLEMENTACIJE MEĐUNARODNO PRIZNATIH  STANDARDA I KVALITETA)” ZA 2024. GODINU </w:t>
            </w:r>
          </w:p>
          <w:p w:rsidR="00902156" w:rsidRDefault="00902156">
            <w:pPr>
              <w:spacing w:after="0" w:line="252" w:lineRule="auto"/>
              <w:ind w:right="29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:rsidR="00902156" w:rsidRDefault="00532D5D">
      <w:pPr>
        <w:spacing w:after="11"/>
        <w:ind w:right="15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4038"/>
        <w:gridCol w:w="6231"/>
      </w:tblGrid>
      <w:tr w:rsidR="00902156">
        <w:trPr>
          <w:trHeight w:val="641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ind w:right="4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Naziv projekta: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902156">
        <w:trPr>
          <w:trHeight w:val="607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Iznos traženih sredstava od Ministarstva: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902156">
        <w:trPr>
          <w:trHeight w:val="497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Ukupna vrijednost projekta sa traženim iznosom sredstava za sufinansiranje: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902156" w:rsidRDefault="00902156">
      <w:pPr>
        <w:spacing w:after="0" w:line="252" w:lineRule="auto"/>
        <w:ind w:left="39"/>
        <w:jc w:val="center"/>
        <w:rPr>
          <w:rFonts w:ascii="Arial" w:hAnsi="Arial" w:cs="Arial"/>
          <w:b/>
          <w:sz w:val="24"/>
        </w:rPr>
      </w:pPr>
    </w:p>
    <w:p w:rsidR="00902156" w:rsidRDefault="00532D5D">
      <w:pPr>
        <w:spacing w:after="0" w:line="252" w:lineRule="auto"/>
        <w:ind w:left="39"/>
        <w:jc w:val="center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</w:p>
    <w:tbl>
      <w:tblPr>
        <w:tblW w:w="10273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2784"/>
        <w:gridCol w:w="7489"/>
      </w:tblGrid>
      <w:tr w:rsidR="00902156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A. OSNOVNI PODACI O PODNOSIOCU ZAHTJEVA </w:t>
            </w:r>
          </w:p>
        </w:tc>
      </w:tr>
      <w:tr w:rsidR="00902156">
        <w:trPr>
          <w:trHeight w:val="360"/>
        </w:trPr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Naziv podnosioca zahtjeva </w:t>
            </w:r>
          </w:p>
        </w:tc>
        <w:tc>
          <w:tcPr>
            <w:tcW w:w="74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Adresa sjedišta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Općina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5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Identifikacijski broj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Transakcijski broj/naziv banke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3630F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0F" w:rsidRDefault="0053630F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Broj stalno zaposlenih radnika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0F" w:rsidRDefault="0053630F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p w:rsidR="00902156" w:rsidRDefault="00902156">
      <w:pPr>
        <w:spacing w:after="0" w:line="252" w:lineRule="auto"/>
        <w:rPr>
          <w:rFonts w:ascii="Arial" w:hAnsi="Arial" w:cs="Arial"/>
          <w:sz w:val="24"/>
        </w:rPr>
      </w:pPr>
    </w:p>
    <w:tbl>
      <w:tblPr>
        <w:tblW w:w="10287" w:type="dxa"/>
        <w:tblLayout w:type="fixed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8439"/>
        <w:gridCol w:w="1848"/>
      </w:tblGrid>
      <w:tr w:rsidR="00902156">
        <w:trPr>
          <w:trHeight w:val="274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B. PODACI O PROJEKTU </w:t>
            </w:r>
          </w:p>
        </w:tc>
      </w:tr>
      <w:tr w:rsidR="00902156">
        <w:trPr>
          <w:trHeight w:val="4402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1. Kratki sadržaj projekta: </w:t>
            </w:r>
          </w:p>
          <w:p w:rsidR="00902156" w:rsidRDefault="00532D5D">
            <w:pPr>
              <w:spacing w:after="3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(ukratko, u tekstu s najviše 15 redova navedite: ciljeve, aktivnosti, način provođenja i očekivane rezultate)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902156">
        <w:trPr>
          <w:trHeight w:val="274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2. Period provođenja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lef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mjeseci </w:t>
            </w:r>
          </w:p>
        </w:tc>
      </w:tr>
      <w:tr w:rsidR="00902156">
        <w:trPr>
          <w:trHeight w:val="509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Vremenski period implementacije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902156">
        <w:trPr>
          <w:trHeight w:val="499"/>
        </w:trPr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Vremenski period implementacije dodijeljenih finansijskih sredstava (max. do 6 mjeseci):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902156" w:rsidRDefault="00532D5D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4831"/>
        <w:gridCol w:w="5456"/>
      </w:tblGrid>
      <w:tr w:rsidR="00902156">
        <w:trPr>
          <w:trHeight w:val="518"/>
        </w:trPr>
        <w:tc>
          <w:tcPr>
            <w:tcW w:w="48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3. Područje provođenja projekta:         </w:t>
            </w:r>
            <w:r>
              <w:rPr>
                <w:rFonts w:ascii="Arial" w:hAnsi="Arial" w:cs="Arial"/>
                <w:sz w:val="24"/>
              </w:rPr>
              <w:t xml:space="preserve">npr. lokacija, mjesto, mjesna zajednica i sl. </w:t>
            </w:r>
          </w:p>
        </w:tc>
        <w:tc>
          <w:tcPr>
            <w:tcW w:w="54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902156" w:rsidRPr="007A48FC" w:rsidRDefault="00532D5D" w:rsidP="007A48FC">
      <w:pPr>
        <w:spacing w:after="0" w:line="252" w:lineRule="auto"/>
        <w:ind w:right="4490"/>
        <w:jc w:val="both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tbl>
      <w:tblPr>
        <w:tblW w:w="10239" w:type="dxa"/>
        <w:tblLayout w:type="fixed"/>
        <w:tblCellMar>
          <w:top w:w="100" w:type="dxa"/>
          <w:right w:w="67" w:type="dxa"/>
        </w:tblCellMar>
        <w:tblLook w:val="04A0" w:firstRow="1" w:lastRow="0" w:firstColumn="1" w:lastColumn="0" w:noHBand="0" w:noVBand="1"/>
      </w:tblPr>
      <w:tblGrid>
        <w:gridCol w:w="2522"/>
        <w:gridCol w:w="1106"/>
        <w:gridCol w:w="1288"/>
        <w:gridCol w:w="1089"/>
        <w:gridCol w:w="1040"/>
        <w:gridCol w:w="895"/>
        <w:gridCol w:w="1296"/>
        <w:gridCol w:w="1003"/>
      </w:tblGrid>
      <w:tr w:rsidR="00902156">
        <w:trPr>
          <w:trHeight w:val="370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4. PROJEKT FINANSIRANJA / </w:t>
            </w:r>
            <w:r>
              <w:rPr>
                <w:rFonts w:ascii="Arial" w:hAnsi="Arial" w:cs="Arial"/>
                <w:sz w:val="24"/>
              </w:rPr>
              <w:t xml:space="preserve">NAMJENA FINANCIJSKIH SREDSTAVA </w:t>
            </w:r>
          </w:p>
        </w:tc>
        <w:tc>
          <w:tcPr>
            <w:tcW w:w="104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02156" w:rsidRDefault="00902156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902156" w:rsidRDefault="00902156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902156" w:rsidRDefault="00902156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</w:tr>
      <w:tr w:rsidR="00902156">
        <w:trPr>
          <w:trHeight w:val="362"/>
        </w:trPr>
        <w:tc>
          <w:tcPr>
            <w:tcW w:w="252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101" w:line="252" w:lineRule="auto"/>
              <w:ind w:right="4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Opis / vrsta ulaganja  </w:t>
            </w:r>
          </w:p>
          <w:p w:rsidR="00902156" w:rsidRDefault="00532D5D">
            <w:pPr>
              <w:spacing w:after="0" w:line="252" w:lineRule="auto"/>
              <w:ind w:right="45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(namjena sredstava) </w:t>
            </w:r>
          </w:p>
        </w:tc>
        <w:tc>
          <w:tcPr>
            <w:tcW w:w="110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ind w:right="4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Ukupna </w:t>
            </w:r>
          </w:p>
          <w:p w:rsidR="00902156" w:rsidRDefault="00532D5D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vrijednost projekta 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Dosadašnja ulaganja </w:t>
            </w:r>
          </w:p>
        </w:tc>
        <w:tc>
          <w:tcPr>
            <w:tcW w:w="108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Preostaje za ulaganja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56" w:rsidRDefault="00902156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902156" w:rsidRDefault="00532D5D">
            <w:pPr>
              <w:spacing w:after="0"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PLAN ULAGANJA (KM) </w:t>
            </w: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2156" w:rsidRDefault="00902156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</w:tr>
      <w:tr w:rsidR="00902156">
        <w:trPr>
          <w:trHeight w:val="581"/>
        </w:trPr>
        <w:tc>
          <w:tcPr>
            <w:tcW w:w="252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90215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10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90215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90215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8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90215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Vlastita sredstva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ind w:right="4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Ostali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ind w:left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Ministarstvo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Ukupno </w:t>
            </w:r>
          </w:p>
        </w:tc>
      </w:tr>
      <w:tr w:rsidR="00902156">
        <w:trPr>
          <w:trHeight w:val="431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42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02156" w:rsidRDefault="00532D5D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370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</w:rPr>
              <w:t xml:space="preserve">UKUPNO (KM): 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902156" w:rsidRDefault="00532D5D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902156">
        <w:trPr>
          <w:trHeight w:val="368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right="42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Stepen finansiranja %: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902156" w:rsidRDefault="00532D5D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902156" w:rsidRDefault="00532D5D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100% </w:t>
            </w:r>
          </w:p>
        </w:tc>
      </w:tr>
    </w:tbl>
    <w:p w:rsidR="00902156" w:rsidRDefault="00902156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902156">
        <w:trPr>
          <w:trHeight w:val="519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5. Ekološki aspekti investicije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kako realizacija investicije ima utjecaj na okolinu i ekologiju)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902156">
        <w:trPr>
          <w:trHeight w:val="813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902156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902156" w:rsidRDefault="00532D5D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W w:w="10287" w:type="dxa"/>
        <w:tblLayout w:type="fixed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5300"/>
        <w:gridCol w:w="4987"/>
      </w:tblGrid>
      <w:tr w:rsidR="00902156">
        <w:trPr>
          <w:trHeight w:val="518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6. Planirano novo zapošljavanje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(popuniti ukoliko je investicijom planirano upošljavanje novih radnika) </w:t>
            </w:r>
          </w:p>
        </w:tc>
      </w:tr>
      <w:tr w:rsidR="00902156">
        <w:trPr>
          <w:trHeight w:val="598"/>
        </w:trPr>
        <w:tc>
          <w:tcPr>
            <w:tcW w:w="5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Implementacijom investicije planirano je upošljavanje </w:t>
            </w:r>
          </w:p>
        </w:tc>
        <w:tc>
          <w:tcPr>
            <w:tcW w:w="49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156" w:rsidRDefault="00532D5D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______________________ novih radnika </w:t>
            </w:r>
          </w:p>
        </w:tc>
      </w:tr>
    </w:tbl>
    <w:p w:rsidR="00902156" w:rsidRDefault="00532D5D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902156">
        <w:trPr>
          <w:trHeight w:val="518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7. Ostale aktivnosti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aktivnosti koje nisu obuhvaćene u obrascu, ukoliko ima takvih aktivnosti)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902156">
        <w:trPr>
          <w:trHeight w:val="1704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902156" w:rsidRDefault="00902156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902156" w:rsidRDefault="00902156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</w:p>
    <w:p w:rsidR="00902156" w:rsidRDefault="00902156">
      <w:pPr>
        <w:spacing w:after="4" w:line="245" w:lineRule="auto"/>
        <w:jc w:val="both"/>
        <w:rPr>
          <w:rFonts w:ascii="Arial" w:hAnsi="Arial" w:cs="Arial"/>
          <w:sz w:val="24"/>
        </w:rPr>
      </w:pPr>
    </w:p>
    <w:tbl>
      <w:tblPr>
        <w:tblW w:w="10319" w:type="dxa"/>
        <w:tblInd w:w="-108" w:type="dxa"/>
        <w:tblLayout w:type="fixed"/>
        <w:tblCellMar>
          <w:top w:w="10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6314"/>
        <w:gridCol w:w="4005"/>
      </w:tblGrid>
      <w:tr w:rsidR="00902156" w:rsidTr="007A48FC">
        <w:trPr>
          <w:trHeight w:val="2610"/>
        </w:trPr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>Ovim izjavljujem, pod punom materijalnom i krivičnom odgovornošću da su gore navedeni podaci istiniti što potvrđujem potpisom</w:t>
            </w: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ind w:left="108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ind w:right="4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MP </w:t>
            </w:r>
          </w:p>
          <w:p w:rsidR="00902156" w:rsidRDefault="00532D5D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(ovjeriti pečatom) </w:t>
            </w:r>
          </w:p>
          <w:p w:rsidR="00902156" w:rsidRDefault="00532D5D">
            <w:pPr>
              <w:spacing w:after="3" w:line="252" w:lineRule="auto"/>
              <w:ind w:right="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  </w:t>
            </w:r>
          </w:p>
        </w:tc>
        <w:tc>
          <w:tcPr>
            <w:tcW w:w="4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Mjesto: ..............................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Datum: ...............................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 ........................................</w:t>
            </w:r>
          </w:p>
          <w:p w:rsidR="00902156" w:rsidRDefault="00532D5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(potpis odgovorne osobe) </w:t>
            </w:r>
          </w:p>
        </w:tc>
      </w:tr>
    </w:tbl>
    <w:p w:rsidR="00902156" w:rsidRDefault="00902156"/>
    <w:sectPr w:rsidR="00902156">
      <w:footerReference w:type="default" r:id="rId8"/>
      <w:footerReference w:type="first" r:id="rId9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407" w:rsidRDefault="00E74407">
      <w:pPr>
        <w:spacing w:line="240" w:lineRule="auto"/>
      </w:pPr>
      <w:r>
        <w:separator/>
      </w:r>
    </w:p>
  </w:endnote>
  <w:endnote w:type="continuationSeparator" w:id="0">
    <w:p w:rsidR="00E74407" w:rsidRDefault="00E74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56" w:rsidRDefault="00532D5D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7A48F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56" w:rsidRDefault="00532D5D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7A48F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407" w:rsidRDefault="00E74407">
      <w:pPr>
        <w:spacing w:after="0" w:line="240" w:lineRule="auto"/>
      </w:pPr>
      <w:r>
        <w:separator/>
      </w:r>
    </w:p>
  </w:footnote>
  <w:footnote w:type="continuationSeparator" w:id="0">
    <w:p w:rsidR="00E74407" w:rsidRDefault="00E74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1C9130C"/>
    <w:multiLevelType w:val="singleLevel"/>
    <w:tmpl w:val="D1C9130C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66F9F"/>
    <w:rsid w:val="004837FD"/>
    <w:rsid w:val="00532D5D"/>
    <w:rsid w:val="0053630F"/>
    <w:rsid w:val="00642100"/>
    <w:rsid w:val="007A48FC"/>
    <w:rsid w:val="00902156"/>
    <w:rsid w:val="00CE5EDC"/>
    <w:rsid w:val="00E16A96"/>
    <w:rsid w:val="00E74407"/>
    <w:rsid w:val="00EC210D"/>
    <w:rsid w:val="091433BE"/>
    <w:rsid w:val="0F0B0CAE"/>
    <w:rsid w:val="19AC4032"/>
    <w:rsid w:val="1CB823ED"/>
    <w:rsid w:val="1CFE672A"/>
    <w:rsid w:val="1EBC359B"/>
    <w:rsid w:val="398F7577"/>
    <w:rsid w:val="3AD86EF2"/>
    <w:rsid w:val="3F7E1DFB"/>
    <w:rsid w:val="4DFF6668"/>
    <w:rsid w:val="533E6B62"/>
    <w:rsid w:val="57E66F9F"/>
    <w:rsid w:val="5A3F18D6"/>
    <w:rsid w:val="5F942C19"/>
    <w:rsid w:val="664108EB"/>
    <w:rsid w:val="6BCD2937"/>
    <w:rsid w:val="6BF85DEB"/>
    <w:rsid w:val="755861BA"/>
    <w:rsid w:val="76081908"/>
    <w:rsid w:val="79542C30"/>
    <w:rsid w:val="7C9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80A56E-2510-49FF-99B0-A3FAB143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pPr>
      <w:spacing w:after="200" w:line="276" w:lineRule="auto"/>
    </w:pPr>
    <w:rPr>
      <w:rFonts w:eastAsiaTheme="minorHAnsi"/>
      <w:sz w:val="22"/>
      <w:szCs w:val="22"/>
      <w:lang w:val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no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paragrafa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Nosilac projekta</dc:title>
  <dc:creator>Elmir</dc:creator>
  <cp:lastModifiedBy>Elmir</cp:lastModifiedBy>
  <cp:revision>6</cp:revision>
  <cp:lastPrinted>2020-08-21T06:16:00Z</cp:lastPrinted>
  <dcterms:created xsi:type="dcterms:W3CDTF">2019-05-10T09:18:00Z</dcterms:created>
  <dcterms:modified xsi:type="dcterms:W3CDTF">2024-11-04T08:46:00Z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